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9A" w:rsidRDefault="004C7023" w:rsidP="004C7023">
      <w:pPr>
        <w:jc w:val="center"/>
        <w:rPr>
          <w:b/>
          <w:sz w:val="24"/>
        </w:rPr>
      </w:pPr>
      <w:r w:rsidRPr="004C7023">
        <w:rPr>
          <w:b/>
          <w:sz w:val="24"/>
        </w:rPr>
        <w:t>MODUL TRACEMAIL OPERATOR</w:t>
      </w:r>
    </w:p>
    <w:p w:rsidR="004C7023" w:rsidRDefault="004C7023" w:rsidP="004C7023">
      <w:pPr>
        <w:pStyle w:val="ListParagraph"/>
        <w:numPr>
          <w:ilvl w:val="0"/>
          <w:numId w:val="1"/>
        </w:numPr>
        <w:rPr>
          <w:sz w:val="24"/>
        </w:rPr>
      </w:pPr>
      <w:r w:rsidRPr="0072161C">
        <w:rPr>
          <w:b/>
          <w:sz w:val="24"/>
        </w:rPr>
        <w:t>Registrasi akun operator melalui link</w:t>
      </w:r>
      <w:r>
        <w:rPr>
          <w:sz w:val="24"/>
        </w:rPr>
        <w:br/>
      </w:r>
      <w:hyperlink r:id="rId7" w:history="1">
        <w:r w:rsidRPr="0009749E">
          <w:rPr>
            <w:rStyle w:val="Hyperlink"/>
            <w:sz w:val="24"/>
          </w:rPr>
          <w:t>http://tracemail.ummetro.ac.id/register</w:t>
        </w:r>
      </w:hyperlink>
    </w:p>
    <w:p w:rsidR="004C7023" w:rsidRDefault="004C7023" w:rsidP="004C7023">
      <w:pPr>
        <w:pStyle w:val="ListParagraph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>
            <wp:extent cx="1781175" cy="200682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75" cy="201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023" w:rsidRDefault="004C7023" w:rsidP="004C7023">
      <w:pPr>
        <w:pStyle w:val="ListParagraph"/>
        <w:rPr>
          <w:sz w:val="24"/>
        </w:rPr>
      </w:pPr>
    </w:p>
    <w:p w:rsidR="004C7023" w:rsidRDefault="004C7023" w:rsidP="004C7023">
      <w:pPr>
        <w:pStyle w:val="ListParagraph"/>
        <w:rPr>
          <w:sz w:val="24"/>
        </w:rPr>
      </w:pPr>
      <w:r>
        <w:rPr>
          <w:sz w:val="24"/>
        </w:rPr>
        <w:t>Masukkan username SIMPEG, klik cari</w:t>
      </w:r>
    </w:p>
    <w:p w:rsidR="004C7023" w:rsidRDefault="004C7023" w:rsidP="004C7023">
      <w:pPr>
        <w:pStyle w:val="ListParagraph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>
            <wp:extent cx="1844334" cy="1933575"/>
            <wp:effectExtent l="19050" t="0" r="351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63" cy="193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023" w:rsidRDefault="004C7023" w:rsidP="004C7023">
      <w:pPr>
        <w:pStyle w:val="ListParagraph"/>
        <w:rPr>
          <w:sz w:val="24"/>
        </w:rPr>
      </w:pPr>
    </w:p>
    <w:p w:rsidR="004C7023" w:rsidRDefault="004C7023" w:rsidP="004C7023">
      <w:pPr>
        <w:pStyle w:val="ListParagraph"/>
        <w:rPr>
          <w:sz w:val="24"/>
        </w:rPr>
      </w:pPr>
      <w:r>
        <w:rPr>
          <w:sz w:val="24"/>
        </w:rPr>
        <w:t>Wajib isikan email aktif</w:t>
      </w:r>
    </w:p>
    <w:p w:rsidR="004C7023" w:rsidRDefault="004C7023" w:rsidP="004C7023">
      <w:pPr>
        <w:pStyle w:val="ListParagraph"/>
        <w:rPr>
          <w:sz w:val="24"/>
        </w:rPr>
      </w:pPr>
      <w:r>
        <w:rPr>
          <w:sz w:val="24"/>
        </w:rPr>
        <w:t>PILIH UNIT</w:t>
      </w:r>
      <w:r>
        <w:rPr>
          <w:sz w:val="24"/>
        </w:rPr>
        <w:br/>
        <w:t>Kemudian klik registrasi</w:t>
      </w:r>
    </w:p>
    <w:p w:rsidR="004C7023" w:rsidRDefault="004C7023" w:rsidP="004C7023">
      <w:pPr>
        <w:pStyle w:val="ListParagraph"/>
      </w:pPr>
      <w:r>
        <w:rPr>
          <w:sz w:val="24"/>
        </w:rPr>
        <w:tab/>
      </w:r>
      <w:r>
        <w:rPr>
          <w:sz w:val="24"/>
        </w:rPr>
        <w:tab/>
      </w:r>
    </w:p>
    <w:p w:rsidR="004C7023" w:rsidRDefault="004C7023">
      <w:r>
        <w:lastRenderedPageBreak/>
        <w:tab/>
      </w:r>
      <w:r>
        <w:rPr>
          <w:noProof/>
          <w:lang w:val="en-US"/>
        </w:rPr>
        <w:drawing>
          <wp:inline distT="0" distB="0" distL="0" distR="0">
            <wp:extent cx="1783565" cy="2743200"/>
            <wp:effectExtent l="19050" t="0" r="71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55" cy="274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75" w:rsidRDefault="004C7023" w:rsidP="007F5775">
      <w:r>
        <w:t>Setelah semua data yang wajib di isi, maka akan dialihkan ke halaman login</w:t>
      </w:r>
      <w:r w:rsidR="007F5775" w:rsidRPr="007F5775">
        <w:t xml:space="preserve"> </w:t>
      </w:r>
      <w:r w:rsidR="007F5775">
        <w:br/>
        <w:t xml:space="preserve">Anda akan menerima informasi bahwa pendaftaran berhasil di email </w:t>
      </w:r>
    </w:p>
    <w:p w:rsidR="004C7023" w:rsidRDefault="004C7023"/>
    <w:p w:rsidR="007F5775" w:rsidRDefault="004C7023" w:rsidP="007F5775">
      <w:r>
        <w:rPr>
          <w:noProof/>
          <w:lang w:val="en-US"/>
        </w:rPr>
        <w:drawing>
          <wp:inline distT="0" distB="0" distL="0" distR="0">
            <wp:extent cx="2390775" cy="2556428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5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5775">
        <w:t xml:space="preserve"> </w:t>
      </w:r>
    </w:p>
    <w:p w:rsidR="007F5775" w:rsidRDefault="007F5775"/>
    <w:p w:rsidR="007F5775" w:rsidRDefault="007F5775"/>
    <w:p w:rsidR="007F5775" w:rsidRDefault="007F5775">
      <w:r>
        <w:t xml:space="preserve">Setelah pendafraran berhasil silahkan masukkan informasi akun simpeg anda kemudian klik </w:t>
      </w:r>
      <w:r w:rsidRPr="007F5775">
        <w:rPr>
          <w:b/>
        </w:rPr>
        <w:t>LOGIN</w:t>
      </w:r>
    </w:p>
    <w:p w:rsidR="007F5775" w:rsidRDefault="007F5775">
      <w:r>
        <w:rPr>
          <w:noProof/>
          <w:lang w:val="en-US"/>
        </w:rPr>
        <w:drawing>
          <wp:inline distT="0" distB="0" distL="0" distR="0">
            <wp:extent cx="2415746" cy="2628900"/>
            <wp:effectExtent l="19050" t="0" r="3604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46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023" w:rsidRDefault="004C7023"/>
    <w:p w:rsidR="007F5775" w:rsidRPr="007F5775" w:rsidRDefault="007F5775" w:rsidP="007F5775">
      <w:pPr>
        <w:pStyle w:val="ListParagraph"/>
        <w:numPr>
          <w:ilvl w:val="0"/>
          <w:numId w:val="1"/>
        </w:numPr>
      </w:pPr>
      <w:r>
        <w:t xml:space="preserve">Membuat </w:t>
      </w:r>
      <w:r w:rsidRPr="007F5775">
        <w:rPr>
          <w:b/>
        </w:rPr>
        <w:t>SURAT KELUAR</w:t>
      </w:r>
    </w:p>
    <w:p w:rsidR="007F5775" w:rsidRDefault="007F5775" w:rsidP="007F5775">
      <w:pPr>
        <w:pStyle w:val="ListParagraph"/>
      </w:pPr>
      <w:r>
        <w:t>klik tambah surat, kemudian klik BUAT SURAT KELUAR</w:t>
      </w:r>
    </w:p>
    <w:p w:rsidR="007F5775" w:rsidRDefault="007F5775" w:rsidP="007F5775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1381125" cy="1737916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3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  <w:r>
        <w:rPr>
          <w:noProof/>
          <w:lang w:val="en-US"/>
        </w:rPr>
        <w:lastRenderedPageBreak/>
        <w:drawing>
          <wp:inline distT="0" distB="0" distL="0" distR="0">
            <wp:extent cx="2208930" cy="1543050"/>
            <wp:effectExtent l="19050" t="0" r="8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93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  <w:r>
        <w:t>Maka akan muncul form seperti ini</w:t>
      </w: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3879183" cy="1628775"/>
            <wp:effectExtent l="19050" t="0" r="7017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183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75" w:rsidRDefault="007F5775" w:rsidP="007F5775">
      <w:pPr>
        <w:pStyle w:val="ListParagraph"/>
      </w:pPr>
    </w:p>
    <w:p w:rsidR="007F5775" w:rsidRPr="007F5775" w:rsidRDefault="007F5775" w:rsidP="007F5775">
      <w:pPr>
        <w:pStyle w:val="ListParagraph"/>
      </w:pPr>
      <w:r>
        <w:t xml:space="preserve">Harap sesuaikan dengan surat yang akan di keluarkan, kemudian klik </w:t>
      </w:r>
      <w:r w:rsidRPr="007F5775">
        <w:rPr>
          <w:b/>
        </w:rPr>
        <w:t>SIMPAN</w:t>
      </w:r>
    </w:p>
    <w:p w:rsidR="007F5775" w:rsidRDefault="007F5775" w:rsidP="007F5775">
      <w:pPr>
        <w:pStyle w:val="ListParagraph"/>
      </w:pPr>
      <w:r>
        <w:t>Surat berhasil disimpan dengan status belum diproses</w:t>
      </w:r>
    </w:p>
    <w:p w:rsidR="007F5775" w:rsidRDefault="007F5775" w:rsidP="007F5775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4162425" cy="482204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8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75" w:rsidRDefault="007F5775" w:rsidP="007F5775">
      <w:pPr>
        <w:pStyle w:val="ListParagraph"/>
      </w:pPr>
      <w:r>
        <w:t xml:space="preserve"> </w:t>
      </w:r>
    </w:p>
    <w:p w:rsidR="007F5775" w:rsidRDefault="007F5775" w:rsidP="007F5775">
      <w:pPr>
        <w:pStyle w:val="ListParagraph"/>
      </w:pPr>
      <w:r>
        <w:t xml:space="preserve">Untuk melihat detail surat keluar Klik ICON </w:t>
      </w:r>
      <w:r>
        <w:rPr>
          <w:noProof/>
          <w:lang w:val="en-US"/>
        </w:rPr>
        <w:drawing>
          <wp:inline distT="0" distB="0" distL="0" distR="0">
            <wp:extent cx="219075" cy="228600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  <w:r>
        <w:lastRenderedPageBreak/>
        <w:t>Klik Lihat detail pada popup yang muncul</w:t>
      </w: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3171825" cy="1817391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1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75" w:rsidRDefault="007F5775" w:rsidP="007F5775">
      <w:pPr>
        <w:pStyle w:val="ListParagraph"/>
      </w:pPr>
    </w:p>
    <w:p w:rsidR="007F5775" w:rsidRDefault="007F5775" w:rsidP="007F5775">
      <w:pPr>
        <w:pStyle w:val="ListParagraph"/>
        <w:numPr>
          <w:ilvl w:val="0"/>
          <w:numId w:val="1"/>
        </w:numPr>
      </w:pPr>
      <w:r w:rsidRPr="0072161C">
        <w:rPr>
          <w:b/>
        </w:rPr>
        <w:t xml:space="preserve">Mengarsipkan file arsip ke surat </w:t>
      </w:r>
      <w:r>
        <w:br/>
        <w:t>pengarsipan file ini boleh di isi/dikosongkan</w:t>
      </w:r>
    </w:p>
    <w:p w:rsidR="002161CC" w:rsidRDefault="002161CC" w:rsidP="002161CC">
      <w:pPr>
        <w:pStyle w:val="ListParagraph"/>
        <w:numPr>
          <w:ilvl w:val="0"/>
          <w:numId w:val="2"/>
        </w:numPr>
      </w:pPr>
      <w:r>
        <w:t>Klik Pilih File untuk memilih file yang akan di upload</w:t>
      </w:r>
    </w:p>
    <w:p w:rsidR="002161CC" w:rsidRDefault="002161CC" w:rsidP="002161CC">
      <w:pPr>
        <w:pStyle w:val="ListParagraph"/>
        <w:numPr>
          <w:ilvl w:val="0"/>
          <w:numId w:val="2"/>
        </w:numPr>
      </w:pPr>
      <w:r>
        <w:t>Masukkan keterangan bila perlu</w:t>
      </w:r>
    </w:p>
    <w:p w:rsidR="002161CC" w:rsidRDefault="002161CC" w:rsidP="002161CC">
      <w:pPr>
        <w:pStyle w:val="ListParagraph"/>
        <w:numPr>
          <w:ilvl w:val="0"/>
          <w:numId w:val="2"/>
        </w:numPr>
      </w:pPr>
      <w:r>
        <w:t xml:space="preserve">Klik Upload </w:t>
      </w:r>
    </w:p>
    <w:p w:rsidR="002161CC" w:rsidRDefault="002161CC" w:rsidP="002161CC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2956714" cy="173355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06" cy="173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CC" w:rsidRDefault="002161CC" w:rsidP="002161CC">
      <w:pPr>
        <w:pStyle w:val="ListParagraph"/>
      </w:pPr>
    </w:p>
    <w:p w:rsidR="002161CC" w:rsidRDefault="002161CC" w:rsidP="002161CC">
      <w:pPr>
        <w:pStyle w:val="ListParagraph"/>
      </w:pPr>
      <w:r>
        <w:t>File yang di upload akan muncul pada elemen ini</w:t>
      </w:r>
    </w:p>
    <w:p w:rsidR="002161CC" w:rsidRDefault="002161CC" w:rsidP="002161CC">
      <w:pPr>
        <w:pStyle w:val="ListParagraph"/>
      </w:pPr>
      <w:r>
        <w:rPr>
          <w:noProof/>
          <w:lang w:val="en-US"/>
        </w:rPr>
        <w:lastRenderedPageBreak/>
        <w:drawing>
          <wp:inline distT="0" distB="0" distL="0" distR="0">
            <wp:extent cx="2279874" cy="2295525"/>
            <wp:effectExtent l="19050" t="0" r="6126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74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CC" w:rsidRDefault="002161CC" w:rsidP="002161CC">
      <w:pPr>
        <w:pStyle w:val="ListParagraph"/>
      </w:pPr>
      <w:r>
        <w:t>Untuk menghapus file silahkan klik file tersebut</w:t>
      </w:r>
    </w:p>
    <w:p w:rsidR="002161CC" w:rsidRDefault="002161CC" w:rsidP="002161CC">
      <w:pPr>
        <w:pStyle w:val="ListParagraph"/>
      </w:pPr>
      <w:r>
        <w:t xml:space="preserve">Maka akan muncul pop up , silahkan scrool kebawah jika file terlalu panjang, kemudian klik </w:t>
      </w:r>
      <w:r w:rsidRPr="002161CC">
        <w:rPr>
          <w:b/>
        </w:rPr>
        <w:t>HAPUS</w:t>
      </w:r>
    </w:p>
    <w:p w:rsidR="002161CC" w:rsidRDefault="002161CC" w:rsidP="002161CC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3189071" cy="160020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071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CC" w:rsidRDefault="002161CC" w:rsidP="002161CC">
      <w:pPr>
        <w:pStyle w:val="ListParagraph"/>
      </w:pPr>
      <w:r>
        <w:t>KLIK YA</w:t>
      </w:r>
    </w:p>
    <w:p w:rsidR="002161CC" w:rsidRDefault="002161CC" w:rsidP="002161CC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1697887" cy="1285875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887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CC" w:rsidRDefault="002161CC" w:rsidP="002161CC">
      <w:pPr>
        <w:pStyle w:val="ListParagraph"/>
      </w:pPr>
    </w:p>
    <w:p w:rsidR="002161CC" w:rsidRDefault="002161CC" w:rsidP="002161CC">
      <w:pPr>
        <w:pStyle w:val="ListParagraph"/>
      </w:pPr>
    </w:p>
    <w:p w:rsidR="002161CC" w:rsidRDefault="002161CC" w:rsidP="002161CC">
      <w:pPr>
        <w:pStyle w:val="ListParagraph"/>
      </w:pPr>
    </w:p>
    <w:p w:rsidR="002161CC" w:rsidRPr="0072161C" w:rsidRDefault="002161CC" w:rsidP="002161CC">
      <w:pPr>
        <w:pStyle w:val="ListParagraph"/>
        <w:numPr>
          <w:ilvl w:val="0"/>
          <w:numId w:val="1"/>
        </w:numPr>
        <w:rPr>
          <w:b/>
        </w:rPr>
      </w:pPr>
      <w:r w:rsidRPr="0072161C">
        <w:rPr>
          <w:b/>
        </w:rPr>
        <w:lastRenderedPageBreak/>
        <w:t>Mengaktikan NOTIFIKASI disposisi surat</w:t>
      </w:r>
    </w:p>
    <w:p w:rsidR="002161CC" w:rsidRDefault="002161CC" w:rsidP="002161CC">
      <w:pPr>
        <w:pStyle w:val="ListParagraph"/>
      </w:pPr>
      <w:r>
        <w:t>Notifikasi disposisi adalah fitur pemberitahuan bila disposisi diproses via desktop tanpa perlu login ke dalam system tracemail.</w:t>
      </w:r>
    </w:p>
    <w:p w:rsidR="002161CC" w:rsidRDefault="002161CC" w:rsidP="002161CC">
      <w:pPr>
        <w:pStyle w:val="ListParagraph"/>
        <w:numPr>
          <w:ilvl w:val="0"/>
          <w:numId w:val="2"/>
        </w:numPr>
      </w:pPr>
      <w:r>
        <w:t>Klik gambar lonceng merah pada bawah kanan</w:t>
      </w:r>
    </w:p>
    <w:p w:rsidR="002161CC" w:rsidRDefault="0072161C" w:rsidP="002161CC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2222500" cy="686360"/>
            <wp:effectExtent l="19050" t="0" r="635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52" cy="68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1C" w:rsidRDefault="0072161C" w:rsidP="0072161C">
      <w:pPr>
        <w:pStyle w:val="ListParagraph"/>
        <w:numPr>
          <w:ilvl w:val="0"/>
          <w:numId w:val="2"/>
        </w:numPr>
      </w:pPr>
      <w:r>
        <w:t>Klik Subscribe</w:t>
      </w:r>
    </w:p>
    <w:p w:rsidR="0072161C" w:rsidRDefault="0072161C" w:rsidP="0072161C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2221893" cy="1943100"/>
            <wp:effectExtent l="19050" t="0" r="6957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93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72161C" w:rsidRDefault="0072161C" w:rsidP="0072161C">
      <w:pPr>
        <w:pStyle w:val="ListParagraph"/>
        <w:numPr>
          <w:ilvl w:val="0"/>
          <w:numId w:val="2"/>
        </w:numPr>
      </w:pPr>
      <w:r>
        <w:t>Klik ALLOW pada bagian kanan atas</w:t>
      </w:r>
    </w:p>
    <w:p w:rsidR="0072161C" w:rsidRDefault="0072161C" w:rsidP="0072161C">
      <w:pPr>
        <w:pStyle w:val="ListParagraph"/>
        <w:ind w:left="1080"/>
      </w:pPr>
      <w:r>
        <w:br/>
      </w:r>
      <w:r>
        <w:rPr>
          <w:noProof/>
          <w:lang w:val="en-US"/>
        </w:rPr>
        <w:drawing>
          <wp:inline distT="0" distB="0" distL="0" distR="0">
            <wp:extent cx="2222501" cy="1133475"/>
            <wp:effectExtent l="19050" t="0" r="6349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657" cy="113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|</w:t>
      </w:r>
    </w:p>
    <w:p w:rsidR="0072161C" w:rsidRDefault="0072161C" w:rsidP="0072161C">
      <w:pPr>
        <w:pStyle w:val="ListParagraph"/>
        <w:numPr>
          <w:ilvl w:val="0"/>
          <w:numId w:val="2"/>
        </w:numPr>
      </w:pPr>
      <w:r>
        <w:t>Maka akan muncul notif sukses</w:t>
      </w:r>
      <w:r>
        <w:br/>
      </w:r>
    </w:p>
    <w:p w:rsidR="0072161C" w:rsidRDefault="0072161C" w:rsidP="0072161C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1539279" cy="800100"/>
            <wp:effectExtent l="19050" t="0" r="3771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79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1C" w:rsidRDefault="0072161C" w:rsidP="0072161C">
      <w:pPr>
        <w:pStyle w:val="ListParagraph"/>
        <w:ind w:left="1080"/>
      </w:pPr>
    </w:p>
    <w:p w:rsidR="002161CC" w:rsidRDefault="002161CC" w:rsidP="002161CC">
      <w:pPr>
        <w:pStyle w:val="ListParagraph"/>
        <w:numPr>
          <w:ilvl w:val="0"/>
          <w:numId w:val="2"/>
        </w:numPr>
      </w:pPr>
      <w:r>
        <w:t>Klik Pengaturan, pilih notifikasi</w:t>
      </w:r>
    </w:p>
    <w:p w:rsidR="002161CC" w:rsidRDefault="002161CC" w:rsidP="002161CC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1656347" cy="1123950"/>
            <wp:effectExtent l="19050" t="0" r="1003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347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CC" w:rsidRDefault="002161CC" w:rsidP="002161CC">
      <w:pPr>
        <w:pStyle w:val="ListParagraph"/>
        <w:numPr>
          <w:ilvl w:val="0"/>
          <w:numId w:val="2"/>
        </w:numPr>
      </w:pPr>
      <w:r>
        <w:t>KLIK ON untuk TERIMA NOTIFIKASI APLIKASI</w:t>
      </w:r>
    </w:p>
    <w:p w:rsidR="002161CC" w:rsidRDefault="002161CC" w:rsidP="002161CC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2630214" cy="120015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07" cy="120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CC" w:rsidRDefault="002161CC" w:rsidP="002161CC">
      <w:pPr>
        <w:pStyle w:val="ListParagraph"/>
        <w:ind w:left="1080"/>
      </w:pPr>
    </w:p>
    <w:p w:rsidR="002161CC" w:rsidRDefault="0072161C" w:rsidP="002161CC">
      <w:pPr>
        <w:pStyle w:val="ListParagraph"/>
        <w:numPr>
          <w:ilvl w:val="0"/>
          <w:numId w:val="2"/>
        </w:numPr>
      </w:pPr>
      <w:r>
        <w:t>Maka akan muncul notifikasi ON</w:t>
      </w:r>
    </w:p>
    <w:p w:rsidR="0072161C" w:rsidRDefault="0072161C" w:rsidP="0072161C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2239086" cy="1190625"/>
            <wp:effectExtent l="19050" t="0" r="8814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44" cy="119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1C" w:rsidRDefault="0072161C" w:rsidP="0072161C">
      <w:pPr>
        <w:pStyle w:val="ListParagraph"/>
        <w:numPr>
          <w:ilvl w:val="0"/>
          <w:numId w:val="2"/>
        </w:numPr>
      </w:pPr>
      <w:r>
        <w:t>Jika surat di proses maka anda akan menerima notif seperti ini di desktop , Klik notifikasi tersebut untuk melihat detail disposisi</w:t>
      </w:r>
    </w:p>
    <w:p w:rsidR="0072161C" w:rsidRDefault="0072161C" w:rsidP="0072161C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2688648" cy="1314450"/>
            <wp:effectExtent l="1905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64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9A" w:rsidRDefault="0037669A" w:rsidP="0072161C">
      <w:pPr>
        <w:pStyle w:val="ListParagraph"/>
        <w:ind w:left="1080"/>
      </w:pPr>
    </w:p>
    <w:p w:rsidR="0037669A" w:rsidRDefault="0037669A" w:rsidP="0072161C">
      <w:pPr>
        <w:pStyle w:val="ListParagraph"/>
        <w:ind w:left="1080"/>
      </w:pPr>
    </w:p>
    <w:p w:rsidR="0037669A" w:rsidRDefault="0037669A" w:rsidP="0037669A">
      <w:pPr>
        <w:pStyle w:val="ListParagraph"/>
        <w:numPr>
          <w:ilvl w:val="0"/>
          <w:numId w:val="1"/>
        </w:numPr>
      </w:pPr>
      <w:r>
        <w:lastRenderedPageBreak/>
        <w:t>Membuat arsip surat masuk</w:t>
      </w:r>
    </w:p>
    <w:p w:rsidR="0037669A" w:rsidRDefault="0037669A" w:rsidP="0037669A">
      <w:pPr>
        <w:pStyle w:val="ListParagraph"/>
      </w:pPr>
      <w:r>
        <w:t>Klik Tambah Surat , kemudian Klik BUAT ARSIP</w:t>
      </w:r>
    </w:p>
    <w:p w:rsidR="0037669A" w:rsidRDefault="0037669A" w:rsidP="0037669A">
      <w:pPr>
        <w:pStyle w:val="ListParagraph"/>
      </w:pPr>
      <w:r w:rsidRPr="0037669A">
        <w:drawing>
          <wp:inline distT="0" distB="0" distL="0" distR="0">
            <wp:extent cx="1381125" cy="1737916"/>
            <wp:effectExtent l="19050" t="0" r="9525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3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9A" w:rsidRDefault="0037669A" w:rsidP="0037669A">
      <w:pPr>
        <w:pStyle w:val="ListParagraph"/>
      </w:pPr>
    </w:p>
    <w:p w:rsidR="0037669A" w:rsidRDefault="0037669A" w:rsidP="0037669A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1420658" cy="1009650"/>
            <wp:effectExtent l="19050" t="0" r="8092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09" cy="101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00" w:rsidRDefault="00244500" w:rsidP="0037669A">
      <w:pPr>
        <w:pStyle w:val="ListParagraph"/>
      </w:pPr>
    </w:p>
    <w:p w:rsidR="00244500" w:rsidRDefault="00244500" w:rsidP="0037669A">
      <w:pPr>
        <w:pStyle w:val="ListParagraph"/>
      </w:pPr>
      <w:r>
        <w:t>Cara pengisian sama saja dengan penulisan surat keluar, hanya saja arsip masuk kedalam folder arsip, dan tidak mendapatkan proses apapun.</w:t>
      </w:r>
    </w:p>
    <w:p w:rsidR="00244500" w:rsidRDefault="00244500" w:rsidP="0037669A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3771900" cy="1635271"/>
            <wp:effectExtent l="1905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065" cy="163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00" w:rsidRDefault="00244500" w:rsidP="0037669A">
      <w:pPr>
        <w:pStyle w:val="ListParagraph"/>
      </w:pPr>
    </w:p>
    <w:p w:rsidR="00244500" w:rsidRDefault="00244500" w:rsidP="0037669A">
      <w:pPr>
        <w:pStyle w:val="ListParagraph"/>
      </w:pPr>
      <w:r>
        <w:t>untuk melihat arsip silahkan klik FOLDER ARSIP SURAT</w:t>
      </w:r>
    </w:p>
    <w:p w:rsidR="00244500" w:rsidRDefault="00244500" w:rsidP="0037669A">
      <w:pPr>
        <w:pStyle w:val="ListParagraph"/>
      </w:pPr>
    </w:p>
    <w:p w:rsidR="0037669A" w:rsidRDefault="00244500" w:rsidP="00244500">
      <w:pPr>
        <w:pStyle w:val="ListParagraph"/>
      </w:pPr>
      <w:r>
        <w:rPr>
          <w:noProof/>
          <w:lang w:val="en-US"/>
        </w:rPr>
        <w:lastRenderedPageBreak/>
        <w:drawing>
          <wp:inline distT="0" distB="0" distL="0" distR="0">
            <wp:extent cx="4664075" cy="1461986"/>
            <wp:effectExtent l="19050" t="0" r="3175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46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00" w:rsidRDefault="00244500" w:rsidP="00244500">
      <w:r>
        <w:t xml:space="preserve">Klik icon </w:t>
      </w:r>
      <w:r>
        <w:rPr>
          <w:noProof/>
          <w:lang w:val="en-US"/>
        </w:rPr>
        <w:drawing>
          <wp:inline distT="0" distB="0" distL="0" distR="0">
            <wp:extent cx="171450" cy="114300"/>
            <wp:effectExtent l="1905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untuk melihat detail</w:t>
      </w:r>
    </w:p>
    <w:p w:rsidR="00244500" w:rsidRDefault="00244500" w:rsidP="00244500">
      <w:r>
        <w:t>Muncul popup klik lihat detail</w:t>
      </w:r>
    </w:p>
    <w:p w:rsidR="00244500" w:rsidRDefault="00244500" w:rsidP="00244500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1270</wp:posOffset>
            </wp:positionV>
            <wp:extent cx="5924550" cy="933450"/>
            <wp:effectExtent l="1905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61C" w:rsidRDefault="0072161C" w:rsidP="0072161C">
      <w:pPr>
        <w:pStyle w:val="ListParagraph"/>
        <w:ind w:left="1080"/>
      </w:pPr>
    </w:p>
    <w:p w:rsidR="0072161C" w:rsidRDefault="0072161C" w:rsidP="0072161C">
      <w:pPr>
        <w:pStyle w:val="ListParagraph"/>
        <w:ind w:left="1080"/>
      </w:pPr>
    </w:p>
    <w:p w:rsidR="0072161C" w:rsidRDefault="0072161C" w:rsidP="0072161C">
      <w:pPr>
        <w:pStyle w:val="ListParagraph"/>
        <w:ind w:left="1080"/>
      </w:pPr>
    </w:p>
    <w:p w:rsidR="0072161C" w:rsidRDefault="0072161C" w:rsidP="0072161C">
      <w:pPr>
        <w:pStyle w:val="ListParagraph"/>
        <w:ind w:left="1080"/>
      </w:pPr>
    </w:p>
    <w:p w:rsidR="0072161C" w:rsidRDefault="00244500" w:rsidP="00244500">
      <w:r>
        <w:t>Untuk mengarsipkan file surat silahkan upload pada form sebelah kiri, kemudian klik UPLOAD</w:t>
      </w:r>
    </w:p>
    <w:p w:rsidR="009C1521" w:rsidRDefault="009C1521" w:rsidP="00244500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113030</wp:posOffset>
            </wp:positionV>
            <wp:extent cx="3419475" cy="2400300"/>
            <wp:effectExtent l="19050" t="0" r="9525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521" w:rsidRDefault="009C1521" w:rsidP="00244500"/>
    <w:p w:rsidR="00244500" w:rsidRDefault="00244500" w:rsidP="00244500"/>
    <w:p w:rsidR="009C1521" w:rsidRDefault="009C1521" w:rsidP="00244500"/>
    <w:p w:rsidR="009C1521" w:rsidRDefault="009C1521" w:rsidP="00244500"/>
    <w:p w:rsidR="009C1521" w:rsidRDefault="009C1521" w:rsidP="00244500"/>
    <w:p w:rsidR="009C1521" w:rsidRDefault="009C1521" w:rsidP="00244500"/>
    <w:p w:rsidR="009C1521" w:rsidRDefault="009C1521" w:rsidP="00244500"/>
    <w:p w:rsidR="009C1521" w:rsidRDefault="009C1521" w:rsidP="00244500"/>
    <w:p w:rsidR="009C1521" w:rsidRDefault="009C1521" w:rsidP="00244500"/>
    <w:p w:rsidR="009C1521" w:rsidRDefault="009C1521" w:rsidP="009C1521">
      <w:pPr>
        <w:pStyle w:val="ListParagraph"/>
        <w:numPr>
          <w:ilvl w:val="0"/>
          <w:numId w:val="1"/>
        </w:numPr>
      </w:pPr>
      <w:r>
        <w:lastRenderedPageBreak/>
        <w:t>Menambah Lokasi Fisik Pengarsipan</w:t>
      </w:r>
    </w:p>
    <w:p w:rsidR="009C1521" w:rsidRDefault="009C1521" w:rsidP="009C1521">
      <w:pPr>
        <w:pStyle w:val="ListParagraph"/>
      </w:pPr>
      <w:r>
        <w:t>Lokasi fisik pengarsipan berfungsi untuk memberikan informasi tempat dimana surat tersebut di letakkan.</w:t>
      </w:r>
    </w:p>
    <w:p w:rsidR="009C1521" w:rsidRDefault="009C1521" w:rsidP="009C1521">
      <w:pPr>
        <w:pStyle w:val="ListParagraph"/>
        <w:numPr>
          <w:ilvl w:val="0"/>
          <w:numId w:val="2"/>
        </w:numPr>
      </w:pPr>
      <w:r>
        <w:t>Klik Dashboard</w:t>
      </w:r>
    </w:p>
    <w:p w:rsidR="009C1521" w:rsidRDefault="009C1521" w:rsidP="009C1521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2247900" cy="1181100"/>
            <wp:effectExtent l="1905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numPr>
          <w:ilvl w:val="0"/>
          <w:numId w:val="2"/>
        </w:numPr>
      </w:pPr>
      <w:r>
        <w:t>Masukkan nama lokasi dan deskripsi lokasi bila perlu,</w:t>
      </w:r>
      <w:r w:rsidRPr="009C1521">
        <w:rPr>
          <w:b/>
        </w:rPr>
        <w:t>KLIK TAMBAH</w:t>
      </w:r>
    </w:p>
    <w:p w:rsidR="009C1521" w:rsidRDefault="009C1521" w:rsidP="009C1521">
      <w:pPr>
        <w:pStyle w:val="ListParagraph"/>
        <w:ind w:left="1080"/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63500</wp:posOffset>
            </wp:positionV>
            <wp:extent cx="4924425" cy="1714500"/>
            <wp:effectExtent l="19050" t="0" r="9525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ind w:left="1080"/>
      </w:pPr>
    </w:p>
    <w:p w:rsidR="009C1521" w:rsidRDefault="009C1521" w:rsidP="009C1521">
      <w:pPr>
        <w:pStyle w:val="ListParagraph"/>
        <w:numPr>
          <w:ilvl w:val="0"/>
          <w:numId w:val="2"/>
        </w:numPr>
      </w:pPr>
      <w:r>
        <w:t xml:space="preserve">menandakan lokasi pada arsip surat </w:t>
      </w:r>
      <w:r w:rsidR="00707DC3">
        <w:t xml:space="preserve"> </w:t>
      </w:r>
    </w:p>
    <w:p w:rsidR="00707DC3" w:rsidRDefault="00707DC3" w:rsidP="00707DC3">
      <w:pPr>
        <w:pStyle w:val="ListParagraph"/>
        <w:ind w:left="1080"/>
      </w:pPr>
      <w:r>
        <w:t xml:space="preserve">KLIK ICON </w:t>
      </w:r>
      <w:r>
        <w:rPr>
          <w:noProof/>
          <w:lang w:val="en-US"/>
        </w:rPr>
        <w:drawing>
          <wp:inline distT="0" distB="0" distL="0" distR="0">
            <wp:extent cx="190500" cy="219075"/>
            <wp:effectExtent l="1905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pada halaman arsip surat</w:t>
      </w:r>
    </w:p>
    <w:p w:rsidR="00707DC3" w:rsidRDefault="00707DC3" w:rsidP="00707DC3">
      <w:pPr>
        <w:pStyle w:val="ListParagraph"/>
        <w:ind w:left="1080"/>
      </w:pPr>
      <w:r>
        <w:t xml:space="preserve">Pilih Lokasi Fisik Arsip, KLIK UPDATE </w:t>
      </w:r>
    </w:p>
    <w:p w:rsidR="00707DC3" w:rsidRPr="007F5775" w:rsidRDefault="00707DC3" w:rsidP="00707DC3">
      <w:pPr>
        <w:pStyle w:val="ListParagraph"/>
        <w:ind w:left="1080"/>
      </w:pPr>
      <w:r>
        <w:rPr>
          <w:noProof/>
          <w:lang w:val="en-US"/>
        </w:rPr>
        <w:drawing>
          <wp:inline distT="0" distB="0" distL="0" distR="0">
            <wp:extent cx="4146795" cy="952500"/>
            <wp:effectExtent l="19050" t="0" r="6105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53" cy="95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DC3" w:rsidRPr="007F5775" w:rsidSect="004C70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CB" w:rsidRDefault="00AA01CB" w:rsidP="009C1521">
      <w:pPr>
        <w:spacing w:after="0" w:line="240" w:lineRule="auto"/>
      </w:pPr>
      <w:r>
        <w:separator/>
      </w:r>
    </w:p>
  </w:endnote>
  <w:endnote w:type="continuationSeparator" w:id="1">
    <w:p w:rsidR="00AA01CB" w:rsidRDefault="00AA01CB" w:rsidP="009C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CB" w:rsidRDefault="00AA01CB" w:rsidP="009C1521">
      <w:pPr>
        <w:spacing w:after="0" w:line="240" w:lineRule="auto"/>
      </w:pPr>
      <w:r>
        <w:separator/>
      </w:r>
    </w:p>
  </w:footnote>
  <w:footnote w:type="continuationSeparator" w:id="1">
    <w:p w:rsidR="00AA01CB" w:rsidRDefault="00AA01CB" w:rsidP="009C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A58"/>
    <w:multiLevelType w:val="hybridMultilevel"/>
    <w:tmpl w:val="59CE8CB0"/>
    <w:lvl w:ilvl="0" w:tplc="14401FE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D6413"/>
    <w:multiLevelType w:val="hybridMultilevel"/>
    <w:tmpl w:val="A3E6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023"/>
    <w:rsid w:val="0014709A"/>
    <w:rsid w:val="002161CC"/>
    <w:rsid w:val="00244500"/>
    <w:rsid w:val="0037669A"/>
    <w:rsid w:val="004C7023"/>
    <w:rsid w:val="00707DC3"/>
    <w:rsid w:val="0072161C"/>
    <w:rsid w:val="007F5775"/>
    <w:rsid w:val="009C1521"/>
    <w:rsid w:val="00AA0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1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521"/>
  </w:style>
  <w:style w:type="paragraph" w:styleId="Footer">
    <w:name w:val="footer"/>
    <w:basedOn w:val="Normal"/>
    <w:link w:val="FooterChar"/>
    <w:uiPriority w:val="99"/>
    <w:semiHidden/>
    <w:unhideWhenUsed/>
    <w:rsid w:val="009C1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hyperlink" Target="http://tracemail.ummetro.ac.id/registe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Gudal Mabur</dc:creator>
  <cp:lastModifiedBy>Gudal Mabur</cp:lastModifiedBy>
  <cp:revision>3</cp:revision>
  <dcterms:created xsi:type="dcterms:W3CDTF">2019-04-02T03:15:00Z</dcterms:created>
  <dcterms:modified xsi:type="dcterms:W3CDTF">2019-04-02T04:10:00Z</dcterms:modified>
</cp:coreProperties>
</file>